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7F" w:rsidRDefault="001F2E7F" w:rsidP="00795A17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اول  کارشناسی پیوسته بهداشت </w:t>
      </w:r>
      <w:r w:rsidR="00C707DC"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795A17">
        <w:rPr>
          <w:rFonts w:cs="B Titr" w:hint="cs"/>
          <w:rtl/>
          <w:lang w:bidi="fa-IR"/>
        </w:rPr>
        <w:t>2</w:t>
      </w:r>
    </w:p>
    <w:tbl>
      <w:tblPr>
        <w:bidiVisual/>
        <w:tblW w:w="10740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03"/>
        <w:gridCol w:w="1482"/>
        <w:gridCol w:w="2835"/>
        <w:gridCol w:w="3652"/>
      </w:tblGrid>
      <w:tr w:rsidR="007B3BAC" w:rsidRPr="00172902" w:rsidTr="007B3BAC">
        <w:trPr>
          <w:trHeight w:val="559"/>
        </w:trPr>
        <w:tc>
          <w:tcPr>
            <w:tcW w:w="1568" w:type="dxa"/>
          </w:tcPr>
          <w:p w:rsidR="007B3BAC" w:rsidRPr="00172902" w:rsidRDefault="007B3BAC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03" w:type="dxa"/>
          </w:tcPr>
          <w:p w:rsidR="007B3BAC" w:rsidRPr="00172902" w:rsidRDefault="007B3BAC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82" w:type="dxa"/>
          </w:tcPr>
          <w:p w:rsidR="007B3BAC" w:rsidRPr="00172902" w:rsidRDefault="007B3BAC" w:rsidP="003019A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2835" w:type="dxa"/>
          </w:tcPr>
          <w:p w:rsidR="007B3BAC" w:rsidRPr="00172902" w:rsidRDefault="007B3BAC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652" w:type="dxa"/>
          </w:tcPr>
          <w:p w:rsidR="007B3BAC" w:rsidRPr="00172902" w:rsidRDefault="007B3BAC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7B3BAC" w:rsidRPr="00172902" w:rsidRDefault="007B3BAC" w:rsidP="003019A8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02544" w:rsidRPr="00172902" w:rsidTr="00121AE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4" w:rsidRPr="00704434" w:rsidRDefault="00E02544" w:rsidP="00E02544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544" w:rsidRPr="00330479" w:rsidRDefault="00E02544" w:rsidP="00E025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304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E02544" w:rsidRPr="00172902" w:rsidTr="0027495B">
        <w:trPr>
          <w:trHeight w:val="195"/>
        </w:trPr>
        <w:tc>
          <w:tcPr>
            <w:tcW w:w="1568" w:type="dxa"/>
            <w:tcBorders>
              <w:right w:val="single" w:sz="4" w:space="0" w:color="auto"/>
            </w:tcBorders>
          </w:tcPr>
          <w:p w:rsidR="00E02544" w:rsidRPr="00704434" w:rsidRDefault="00E02544" w:rsidP="00E02544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1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44" w:rsidRPr="00330479" w:rsidRDefault="00E02544" w:rsidP="00E025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02544" w:rsidRPr="00172902" w:rsidTr="0027495B">
        <w:trPr>
          <w:trHeight w:val="260"/>
        </w:trPr>
        <w:tc>
          <w:tcPr>
            <w:tcW w:w="1568" w:type="dxa"/>
            <w:tcBorders>
              <w:right w:val="single" w:sz="4" w:space="0" w:color="auto"/>
            </w:tcBorders>
          </w:tcPr>
          <w:p w:rsidR="00E02544" w:rsidRPr="00704434" w:rsidRDefault="00E02544" w:rsidP="00E02544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1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44" w:rsidRPr="00330479" w:rsidRDefault="00E02544" w:rsidP="00E025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E02544" w:rsidRPr="00172902" w:rsidTr="007B3BAC">
        <w:trPr>
          <w:trHeight w:val="324"/>
        </w:trPr>
        <w:tc>
          <w:tcPr>
            <w:tcW w:w="1568" w:type="dxa"/>
          </w:tcPr>
          <w:p w:rsidR="00E02544" w:rsidRDefault="00E02544" w:rsidP="00E0254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24/10/1402</w:t>
            </w:r>
          </w:p>
        </w:tc>
        <w:tc>
          <w:tcPr>
            <w:tcW w:w="1203" w:type="dxa"/>
          </w:tcPr>
          <w:p w:rsidR="00E02544" w:rsidRDefault="00237E3E" w:rsidP="00E02544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82" w:type="dxa"/>
          </w:tcPr>
          <w:p w:rsidR="00E02544" w:rsidRPr="00172902" w:rsidRDefault="00E02544" w:rsidP="00E025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 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35" w:type="dxa"/>
          </w:tcPr>
          <w:p w:rsidR="00E02544" w:rsidRPr="00172902" w:rsidRDefault="00E02544" w:rsidP="00E025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میکروبشناسی عمومی</w:t>
            </w:r>
          </w:p>
        </w:tc>
        <w:tc>
          <w:tcPr>
            <w:tcW w:w="3652" w:type="dxa"/>
          </w:tcPr>
          <w:p w:rsidR="00E02544" w:rsidRPr="00E8527E" w:rsidRDefault="00E02544" w:rsidP="007577EB">
            <w:pPr>
              <w:jc w:val="center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32700F">
              <w:rPr>
                <w:rFonts w:cs="B Nazanin" w:hint="cs"/>
                <w:b/>
                <w:bCs/>
                <w:rtl/>
                <w:lang w:bidi="fa-IR"/>
              </w:rPr>
              <w:t>دکتر</w:t>
            </w:r>
            <w:r w:rsidR="007577EB">
              <w:rPr>
                <w:rFonts w:cs="B Nazanin" w:hint="cs"/>
                <w:b/>
                <w:bCs/>
                <w:rtl/>
                <w:lang w:bidi="fa-IR"/>
              </w:rPr>
              <w:t xml:space="preserve"> رحیمی </w:t>
            </w:r>
            <w:r w:rsidRPr="0032700F">
              <w:rPr>
                <w:rFonts w:cs="B Nazanin" w:hint="cs"/>
                <w:b/>
                <w:bCs/>
                <w:rtl/>
                <w:lang w:bidi="fa-IR"/>
              </w:rPr>
              <w:t xml:space="preserve"> -  دکتر نوشک</w:t>
            </w:r>
          </w:p>
        </w:tc>
      </w:tr>
      <w:tr w:rsidR="00E02544" w:rsidRPr="00172902" w:rsidTr="007B3BAC">
        <w:tc>
          <w:tcPr>
            <w:tcW w:w="1568" w:type="dxa"/>
          </w:tcPr>
          <w:p w:rsidR="00E02544" w:rsidRDefault="00E02544" w:rsidP="00E0254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27/10/1402</w:t>
            </w:r>
          </w:p>
        </w:tc>
        <w:tc>
          <w:tcPr>
            <w:tcW w:w="1203" w:type="dxa"/>
          </w:tcPr>
          <w:p w:rsidR="00E02544" w:rsidRDefault="00237E3E" w:rsidP="00237E3E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82" w:type="dxa"/>
          </w:tcPr>
          <w:p w:rsidR="00E02544" w:rsidRPr="00172902" w:rsidRDefault="00E02544" w:rsidP="00E0254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2835" w:type="dxa"/>
          </w:tcPr>
          <w:p w:rsidR="00E02544" w:rsidRPr="00172902" w:rsidRDefault="00E02544" w:rsidP="00E025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شيمي عمومي</w:t>
            </w:r>
          </w:p>
        </w:tc>
        <w:tc>
          <w:tcPr>
            <w:tcW w:w="3652" w:type="dxa"/>
          </w:tcPr>
          <w:p w:rsidR="00E02544" w:rsidRPr="00E8527E" w:rsidRDefault="00E02544" w:rsidP="00E025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8527E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میرزایی </w:t>
            </w:r>
            <w:r w:rsidRPr="00E8527E">
              <w:rPr>
                <w:rFonts w:cs="B Nazanin" w:hint="cs"/>
                <w:b/>
                <w:bCs/>
                <w:rtl/>
                <w:lang w:bidi="fa-IR"/>
              </w:rPr>
              <w:t>- مهندس داوردوست</w:t>
            </w:r>
          </w:p>
        </w:tc>
      </w:tr>
      <w:tr w:rsidR="00237E3E" w:rsidRPr="00172902" w:rsidTr="007B3BAC">
        <w:tc>
          <w:tcPr>
            <w:tcW w:w="1568" w:type="dxa"/>
          </w:tcPr>
          <w:p w:rsidR="00237E3E" w:rsidRDefault="00237E3E" w:rsidP="00237E3E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30/10/1402</w:t>
            </w:r>
          </w:p>
        </w:tc>
        <w:tc>
          <w:tcPr>
            <w:tcW w:w="1203" w:type="dxa"/>
          </w:tcPr>
          <w:p w:rsidR="00237E3E" w:rsidRDefault="00237E3E" w:rsidP="00237E3E">
            <w:pPr>
              <w:jc w:val="center"/>
            </w:pPr>
            <w:r w:rsidRPr="00F62769">
              <w:rPr>
                <w:rFonts w:hint="cs"/>
                <w:rtl/>
              </w:rPr>
              <w:t>12</w:t>
            </w:r>
          </w:p>
        </w:tc>
        <w:tc>
          <w:tcPr>
            <w:tcW w:w="1482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35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ریاضی عمومی 1</w:t>
            </w:r>
          </w:p>
        </w:tc>
        <w:tc>
          <w:tcPr>
            <w:tcW w:w="3652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حسنی فر</w:t>
            </w:r>
          </w:p>
        </w:tc>
      </w:tr>
      <w:tr w:rsidR="00237E3E" w:rsidRPr="00172902" w:rsidTr="007B3BAC">
        <w:trPr>
          <w:trHeight w:val="401"/>
        </w:trPr>
        <w:tc>
          <w:tcPr>
            <w:tcW w:w="1568" w:type="dxa"/>
          </w:tcPr>
          <w:p w:rsidR="00237E3E" w:rsidRDefault="00237E3E" w:rsidP="00237E3E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02/11/1402</w:t>
            </w:r>
          </w:p>
        </w:tc>
        <w:tc>
          <w:tcPr>
            <w:tcW w:w="1203" w:type="dxa"/>
          </w:tcPr>
          <w:p w:rsidR="00237E3E" w:rsidRDefault="00237E3E" w:rsidP="00237E3E">
            <w:pPr>
              <w:jc w:val="center"/>
            </w:pPr>
            <w:r w:rsidRPr="00F62769">
              <w:rPr>
                <w:rFonts w:hint="cs"/>
                <w:rtl/>
              </w:rPr>
              <w:t>12</w:t>
            </w:r>
          </w:p>
        </w:tc>
        <w:tc>
          <w:tcPr>
            <w:tcW w:w="1482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35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فيزيك عمومي</w:t>
            </w:r>
          </w:p>
        </w:tc>
        <w:tc>
          <w:tcPr>
            <w:tcW w:w="3652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دکتر کیوان </w:t>
            </w:r>
          </w:p>
        </w:tc>
      </w:tr>
      <w:tr w:rsidR="00237E3E" w:rsidRPr="00172902" w:rsidTr="007B3BAC">
        <w:trPr>
          <w:trHeight w:val="523"/>
        </w:trPr>
        <w:tc>
          <w:tcPr>
            <w:tcW w:w="1568" w:type="dxa"/>
          </w:tcPr>
          <w:p w:rsidR="00237E3E" w:rsidRDefault="00237E3E" w:rsidP="00237E3E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04/11/1402</w:t>
            </w:r>
          </w:p>
        </w:tc>
        <w:tc>
          <w:tcPr>
            <w:tcW w:w="1203" w:type="dxa"/>
          </w:tcPr>
          <w:p w:rsidR="00237E3E" w:rsidRDefault="00237E3E" w:rsidP="00237E3E">
            <w:pPr>
              <w:jc w:val="center"/>
            </w:pPr>
            <w:r w:rsidRPr="00F62769">
              <w:rPr>
                <w:rFonts w:hint="cs"/>
                <w:rtl/>
              </w:rPr>
              <w:t>12</w:t>
            </w:r>
          </w:p>
        </w:tc>
        <w:tc>
          <w:tcPr>
            <w:tcW w:w="1482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35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كامپيوتر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>كاربرد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آن</w:t>
            </w:r>
          </w:p>
        </w:tc>
        <w:tc>
          <w:tcPr>
            <w:tcW w:w="3652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دلدار</w:t>
            </w:r>
          </w:p>
        </w:tc>
      </w:tr>
      <w:tr w:rsidR="00237E3E" w:rsidRPr="00172902" w:rsidTr="007B3BAC">
        <w:trPr>
          <w:trHeight w:val="523"/>
        </w:trPr>
        <w:tc>
          <w:tcPr>
            <w:tcW w:w="1568" w:type="dxa"/>
          </w:tcPr>
          <w:p w:rsidR="00237E3E" w:rsidRDefault="00237E3E" w:rsidP="00237E3E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07/11/1402</w:t>
            </w:r>
          </w:p>
        </w:tc>
        <w:tc>
          <w:tcPr>
            <w:tcW w:w="1203" w:type="dxa"/>
          </w:tcPr>
          <w:p w:rsidR="00237E3E" w:rsidRDefault="00237E3E" w:rsidP="00237E3E">
            <w:pPr>
              <w:jc w:val="center"/>
            </w:pPr>
            <w:r w:rsidRPr="00F62769">
              <w:rPr>
                <w:rFonts w:hint="cs"/>
                <w:rtl/>
              </w:rPr>
              <w:t>12</w:t>
            </w:r>
          </w:p>
        </w:tc>
        <w:tc>
          <w:tcPr>
            <w:tcW w:w="1482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35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پیش دانشگاهی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52" w:type="dxa"/>
          </w:tcPr>
          <w:p w:rsidR="00237E3E" w:rsidRPr="00172902" w:rsidRDefault="00237E3E" w:rsidP="00237E3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مهدویان</w:t>
            </w:r>
          </w:p>
        </w:tc>
      </w:tr>
    </w:tbl>
    <w:p w:rsidR="007B3BAC" w:rsidRPr="00172902" w:rsidRDefault="007B3BAC" w:rsidP="00C707DC">
      <w:pPr>
        <w:jc w:val="center"/>
        <w:rPr>
          <w:rFonts w:cs="B Titr"/>
          <w:rtl/>
          <w:lang w:bidi="fa-IR"/>
        </w:rPr>
      </w:pPr>
    </w:p>
    <w:p w:rsidR="00FF603B" w:rsidRDefault="00591E5B" w:rsidP="001F2E7F">
      <w:pPr>
        <w:jc w:val="right"/>
      </w:pPr>
    </w:p>
    <w:p w:rsidR="001F2E7F" w:rsidRDefault="001F2E7F" w:rsidP="001F2E7F">
      <w:pPr>
        <w:jc w:val="right"/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21215D" w:rsidRDefault="0021215D" w:rsidP="001F2E7F">
      <w:pPr>
        <w:rPr>
          <w:rtl/>
        </w:rPr>
      </w:pPr>
    </w:p>
    <w:p w:rsidR="0021215D" w:rsidRDefault="0021215D" w:rsidP="001F2E7F"/>
    <w:p w:rsidR="001F2E7F" w:rsidRDefault="001F2E7F" w:rsidP="001F2E7F"/>
    <w:p w:rsidR="001F2E7F" w:rsidRDefault="001F2E7F" w:rsidP="001F2E7F"/>
    <w:p w:rsidR="001F2E7F" w:rsidRPr="00172902" w:rsidRDefault="001F2E7F" w:rsidP="00DF2AD6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lastRenderedPageBreak/>
        <w:t xml:space="preserve">برنامه امتحانی ترم </w:t>
      </w:r>
      <w:r w:rsidR="0023399C">
        <w:rPr>
          <w:rFonts w:cs="B Titr" w:hint="cs"/>
          <w:rtl/>
          <w:lang w:bidi="fa-IR"/>
        </w:rPr>
        <w:t>سوم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C707DC"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DF2AD6">
        <w:rPr>
          <w:rFonts w:cs="B Titr" w:hint="cs"/>
          <w:rtl/>
          <w:lang w:bidi="fa-IR"/>
        </w:rPr>
        <w:t>1402</w:t>
      </w:r>
    </w:p>
    <w:p w:rsidR="001F2E7F" w:rsidRDefault="001F2E7F" w:rsidP="001F2E7F"/>
    <w:tbl>
      <w:tblPr>
        <w:bidiVisual/>
        <w:tblW w:w="10708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972"/>
        <w:gridCol w:w="1416"/>
        <w:gridCol w:w="2810"/>
        <w:gridCol w:w="236"/>
        <w:gridCol w:w="3290"/>
      </w:tblGrid>
      <w:tr w:rsidR="00E63BE8" w:rsidRPr="00172902" w:rsidTr="00C223E0">
        <w:tc>
          <w:tcPr>
            <w:tcW w:w="1984" w:type="dxa"/>
          </w:tcPr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972" w:type="dxa"/>
          </w:tcPr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E63BE8" w:rsidRPr="00172902" w:rsidRDefault="00E63BE8" w:rsidP="0077615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  <w:gridSpan w:val="2"/>
          </w:tcPr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</w:tcPr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E63BE8" w:rsidRPr="00172902" w:rsidRDefault="00E63BE8" w:rsidP="00776153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591969" w:rsidRPr="00172902" w:rsidTr="00C223E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69" w:rsidRPr="00704434" w:rsidRDefault="00591969" w:rsidP="00591969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87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969" w:rsidRPr="00172902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591969" w:rsidRPr="00172902" w:rsidTr="00C223E0">
        <w:trPr>
          <w:trHeight w:val="375"/>
        </w:trPr>
        <w:tc>
          <w:tcPr>
            <w:tcW w:w="1984" w:type="dxa"/>
            <w:tcBorders>
              <w:right w:val="single" w:sz="4" w:space="0" w:color="auto"/>
            </w:tcBorders>
          </w:tcPr>
          <w:p w:rsidR="00591969" w:rsidRPr="00704434" w:rsidRDefault="00591969" w:rsidP="00591969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8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969" w:rsidRPr="00172902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91969" w:rsidRPr="00172902" w:rsidTr="00C223E0">
        <w:tc>
          <w:tcPr>
            <w:tcW w:w="1984" w:type="dxa"/>
            <w:tcBorders>
              <w:right w:val="single" w:sz="4" w:space="0" w:color="auto"/>
            </w:tcBorders>
          </w:tcPr>
          <w:p w:rsidR="00591969" w:rsidRPr="00704434" w:rsidRDefault="00591969" w:rsidP="00591969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8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969" w:rsidRPr="00172902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91969" w:rsidRPr="00172902" w:rsidTr="00C223E0">
        <w:trPr>
          <w:trHeight w:val="620"/>
        </w:trPr>
        <w:tc>
          <w:tcPr>
            <w:tcW w:w="1984" w:type="dxa"/>
          </w:tcPr>
          <w:p w:rsidR="00591969" w:rsidRDefault="00591969" w:rsidP="00591969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23/10/1402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1969" w:rsidRPr="00591969" w:rsidRDefault="00591969" w:rsidP="00591969">
            <w:pPr>
              <w:jc w:val="center"/>
            </w:pPr>
            <w:r w:rsidRPr="00591969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معادلات دیفرانسیل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حسنی فر</w:t>
            </w:r>
          </w:p>
        </w:tc>
      </w:tr>
      <w:tr w:rsidR="00591969" w:rsidRPr="00172902" w:rsidTr="00C223E0">
        <w:trPr>
          <w:trHeight w:val="620"/>
        </w:trPr>
        <w:tc>
          <w:tcPr>
            <w:tcW w:w="1984" w:type="dxa"/>
          </w:tcPr>
          <w:p w:rsidR="00591969" w:rsidRDefault="00591969" w:rsidP="00591969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1969" w:rsidRPr="00591969" w:rsidRDefault="00935ED3" w:rsidP="005919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2810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ascii="Calibri" w:hAnsi="Calibri" w:cs="B Nazanin" w:hint="cs"/>
                <w:b/>
                <w:bCs/>
                <w:rtl/>
              </w:rPr>
              <w:t>آزمايشگاه هيدروليك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غدیری</w:t>
            </w:r>
          </w:p>
        </w:tc>
      </w:tr>
      <w:tr w:rsidR="00591969" w:rsidRPr="00172902" w:rsidTr="00C223E0">
        <w:trPr>
          <w:trHeight w:val="620"/>
        </w:trPr>
        <w:tc>
          <w:tcPr>
            <w:tcW w:w="1984" w:type="dxa"/>
          </w:tcPr>
          <w:p w:rsidR="00591969" w:rsidRDefault="00591969" w:rsidP="00591969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27/10/1402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1969" w:rsidRPr="00591969" w:rsidRDefault="00935ED3" w:rsidP="00591969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 شنبه </w:t>
            </w:r>
          </w:p>
        </w:tc>
        <w:tc>
          <w:tcPr>
            <w:tcW w:w="2810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سیستم اطلاع رسانی پزشکی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دلدار</w:t>
            </w:r>
          </w:p>
        </w:tc>
      </w:tr>
      <w:tr w:rsidR="00591969" w:rsidRPr="00172902" w:rsidTr="00C223E0">
        <w:tc>
          <w:tcPr>
            <w:tcW w:w="1984" w:type="dxa"/>
          </w:tcPr>
          <w:p w:rsidR="00591969" w:rsidRDefault="00591969" w:rsidP="00591969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01/11/1402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1969" w:rsidRPr="00591969" w:rsidRDefault="00935ED3" w:rsidP="00591969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2810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آمار زیستی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طالبی</w:t>
            </w:r>
          </w:p>
        </w:tc>
      </w:tr>
      <w:tr w:rsidR="00591969" w:rsidRPr="00172902" w:rsidTr="00C223E0">
        <w:tc>
          <w:tcPr>
            <w:tcW w:w="1984" w:type="dxa"/>
          </w:tcPr>
          <w:p w:rsidR="00591969" w:rsidRDefault="00591969" w:rsidP="00591969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03/11/1402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1969" w:rsidRPr="00591969" w:rsidRDefault="00935ED3" w:rsidP="00591969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2810" w:type="dxa"/>
            <w:shd w:val="clear" w:color="auto" w:fill="auto"/>
          </w:tcPr>
          <w:p w:rsidR="00591969" w:rsidRPr="00591969" w:rsidRDefault="00591969" w:rsidP="00591E5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 xml:space="preserve">فرآیندها و عملیات </w:t>
            </w:r>
            <w:bookmarkStart w:id="0" w:name="_GoBack"/>
            <w:bookmarkEnd w:id="0"/>
            <w:r w:rsidRPr="00591969">
              <w:rPr>
                <w:rFonts w:cs="B Nazanin" w:hint="cs"/>
                <w:b/>
                <w:bCs/>
                <w:rtl/>
                <w:lang w:bidi="fa-IR"/>
              </w:rPr>
              <w:t>در بهداشت محیط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جاوید</w:t>
            </w:r>
          </w:p>
        </w:tc>
      </w:tr>
      <w:tr w:rsidR="00591969" w:rsidRPr="00172902" w:rsidTr="00C223E0">
        <w:tc>
          <w:tcPr>
            <w:tcW w:w="1984" w:type="dxa"/>
          </w:tcPr>
          <w:p w:rsidR="00591969" w:rsidRPr="00704434" w:rsidRDefault="00591969" w:rsidP="00C223E0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07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</w:t>
            </w:r>
            <w:r w:rsidR="005908F6"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1969" w:rsidRPr="00591969" w:rsidRDefault="00935ED3" w:rsidP="0059196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10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591969">
              <w:rPr>
                <w:rFonts w:ascii="Calibri" w:hAnsi="Calibri" w:cs="B Nazanin" w:hint="cs"/>
                <w:b/>
                <w:bCs/>
                <w:rtl/>
              </w:rPr>
              <w:t>نقشه برداري نقشه كشي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دکتر غدیری</w:t>
            </w:r>
          </w:p>
        </w:tc>
      </w:tr>
      <w:tr w:rsidR="00591969" w:rsidRPr="00172902" w:rsidTr="00C223E0">
        <w:tc>
          <w:tcPr>
            <w:tcW w:w="1984" w:type="dxa"/>
          </w:tcPr>
          <w:p w:rsidR="00591969" w:rsidRDefault="00591969" w:rsidP="00591969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09/11/1402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91969" w:rsidRPr="00591969" w:rsidRDefault="00935ED3" w:rsidP="00591969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دوشنبه </w:t>
            </w:r>
          </w:p>
        </w:tc>
        <w:tc>
          <w:tcPr>
            <w:tcW w:w="2810" w:type="dxa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>ادبیات فارسی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591969" w:rsidRPr="00591969" w:rsidRDefault="00591969" w:rsidP="0059196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1969">
              <w:rPr>
                <w:rFonts w:cs="B Nazanin" w:hint="cs"/>
                <w:b/>
                <w:bCs/>
                <w:rtl/>
                <w:lang w:bidi="fa-IR"/>
              </w:rPr>
              <w:t xml:space="preserve">آقای زروج حسینی </w:t>
            </w:r>
          </w:p>
        </w:tc>
      </w:tr>
    </w:tbl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A67241" w:rsidRDefault="00A67241" w:rsidP="001F2E7F">
      <w:pPr>
        <w:rPr>
          <w:rtl/>
        </w:rPr>
      </w:pPr>
    </w:p>
    <w:p w:rsidR="00A67241" w:rsidRDefault="00A67241" w:rsidP="001F2E7F"/>
    <w:p w:rsidR="001F2E7F" w:rsidRDefault="001F2E7F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E8655D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E27825">
        <w:rPr>
          <w:rFonts w:cs="B Titr" w:hint="cs"/>
          <w:rtl/>
          <w:lang w:bidi="fa-IR"/>
        </w:rPr>
        <w:t>پنجم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A67241"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E8655D">
        <w:rPr>
          <w:rFonts w:cs="B Titr" w:hint="cs"/>
          <w:rtl/>
          <w:lang w:bidi="fa-IR"/>
        </w:rPr>
        <w:t>2</w:t>
      </w: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3046"/>
        <w:gridCol w:w="171"/>
        <w:gridCol w:w="3119"/>
      </w:tblGrid>
      <w:tr w:rsidR="00A67241" w:rsidRPr="00172902" w:rsidTr="003019A8">
        <w:tc>
          <w:tcPr>
            <w:tcW w:w="1568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A67241" w:rsidRPr="00172902" w:rsidRDefault="00A67241" w:rsidP="003019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223E0" w:rsidRPr="00172902" w:rsidTr="004B61F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0" w:rsidRPr="00704434" w:rsidRDefault="00C223E0" w:rsidP="00C223E0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C223E0" w:rsidRPr="00172902" w:rsidTr="00A82471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C223E0" w:rsidRPr="00704434" w:rsidRDefault="00C223E0" w:rsidP="00C223E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23E0" w:rsidRPr="00172902" w:rsidTr="00A82471">
        <w:tc>
          <w:tcPr>
            <w:tcW w:w="1568" w:type="dxa"/>
            <w:tcBorders>
              <w:right w:val="single" w:sz="4" w:space="0" w:color="auto"/>
            </w:tcBorders>
          </w:tcPr>
          <w:p w:rsidR="00C223E0" w:rsidRPr="00704434" w:rsidRDefault="00C223E0" w:rsidP="00C223E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8655D" w:rsidRPr="00172902" w:rsidTr="003019A8">
        <w:trPr>
          <w:trHeight w:val="620"/>
        </w:trPr>
        <w:tc>
          <w:tcPr>
            <w:tcW w:w="1568" w:type="dxa"/>
          </w:tcPr>
          <w:p w:rsidR="00E8655D" w:rsidRDefault="00E8655D" w:rsidP="00E8655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23/10/1402</w:t>
            </w:r>
          </w:p>
        </w:tc>
        <w:tc>
          <w:tcPr>
            <w:tcW w:w="1271" w:type="dxa"/>
          </w:tcPr>
          <w:p w:rsidR="00E8655D" w:rsidRDefault="00E8655D" w:rsidP="00E8655D">
            <w:pPr>
              <w:jc w:val="center"/>
            </w:pPr>
            <w:r w:rsidRPr="008018D5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217" w:type="dxa"/>
            <w:gridSpan w:val="2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تصفیه فاضلاب</w:t>
            </w:r>
          </w:p>
        </w:tc>
        <w:tc>
          <w:tcPr>
            <w:tcW w:w="3119" w:type="dxa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رودباری</w:t>
            </w:r>
          </w:p>
        </w:tc>
      </w:tr>
      <w:tr w:rsidR="00E8655D" w:rsidRPr="00172902" w:rsidTr="003019A8">
        <w:trPr>
          <w:trHeight w:val="620"/>
        </w:trPr>
        <w:tc>
          <w:tcPr>
            <w:tcW w:w="1568" w:type="dxa"/>
          </w:tcPr>
          <w:p w:rsidR="00E8655D" w:rsidRDefault="00E8655D" w:rsidP="00E8655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25/10/1402</w:t>
            </w:r>
          </w:p>
        </w:tc>
        <w:tc>
          <w:tcPr>
            <w:tcW w:w="1271" w:type="dxa"/>
          </w:tcPr>
          <w:p w:rsidR="00E8655D" w:rsidRDefault="00E8655D" w:rsidP="00E8655D">
            <w:pPr>
              <w:jc w:val="center"/>
            </w:pPr>
            <w:r w:rsidRPr="008018D5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3217" w:type="dxa"/>
            <w:gridSpan w:val="2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تصفیه آب</w:t>
            </w:r>
          </w:p>
        </w:tc>
        <w:tc>
          <w:tcPr>
            <w:tcW w:w="3119" w:type="dxa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جاوید</w:t>
            </w:r>
          </w:p>
        </w:tc>
      </w:tr>
      <w:tr w:rsidR="00E8655D" w:rsidRPr="00172902" w:rsidTr="003019A8">
        <w:tc>
          <w:tcPr>
            <w:tcW w:w="1568" w:type="dxa"/>
          </w:tcPr>
          <w:p w:rsidR="00E8655D" w:rsidRDefault="00E8655D" w:rsidP="00E8655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27/10/1402</w:t>
            </w:r>
          </w:p>
        </w:tc>
        <w:tc>
          <w:tcPr>
            <w:tcW w:w="1271" w:type="dxa"/>
          </w:tcPr>
          <w:p w:rsidR="00E8655D" w:rsidRDefault="00E8655D" w:rsidP="00E8655D">
            <w:pPr>
              <w:jc w:val="center"/>
            </w:pPr>
            <w:r w:rsidRPr="008018D5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217" w:type="dxa"/>
            <w:gridSpan w:val="2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روش تحقیق</w:t>
            </w:r>
          </w:p>
        </w:tc>
        <w:tc>
          <w:tcPr>
            <w:tcW w:w="3119" w:type="dxa"/>
          </w:tcPr>
          <w:p w:rsidR="00E8655D" w:rsidRPr="00E8527E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زاده</w:t>
            </w:r>
          </w:p>
        </w:tc>
      </w:tr>
      <w:tr w:rsidR="00E8655D" w:rsidRPr="00172902" w:rsidTr="003019A8">
        <w:tc>
          <w:tcPr>
            <w:tcW w:w="1568" w:type="dxa"/>
          </w:tcPr>
          <w:p w:rsidR="00E8655D" w:rsidRDefault="00E8655D" w:rsidP="00E8655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01/11/1402</w:t>
            </w:r>
          </w:p>
        </w:tc>
        <w:tc>
          <w:tcPr>
            <w:tcW w:w="1271" w:type="dxa"/>
          </w:tcPr>
          <w:p w:rsidR="00E8655D" w:rsidRDefault="00E8655D" w:rsidP="00E8655D">
            <w:pPr>
              <w:jc w:val="center"/>
            </w:pPr>
            <w:r w:rsidRPr="008018D5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 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217" w:type="dxa"/>
            <w:gridSpan w:val="2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اپیدمیولوژی</w:t>
            </w:r>
          </w:p>
        </w:tc>
        <w:tc>
          <w:tcPr>
            <w:tcW w:w="3119" w:type="dxa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حسین زاده</w:t>
            </w:r>
          </w:p>
        </w:tc>
      </w:tr>
      <w:tr w:rsidR="00E8655D" w:rsidRPr="00172902" w:rsidTr="003019A8">
        <w:tc>
          <w:tcPr>
            <w:tcW w:w="1568" w:type="dxa"/>
          </w:tcPr>
          <w:p w:rsidR="00E8655D" w:rsidRPr="00704434" w:rsidRDefault="00E8655D" w:rsidP="00E8655D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1271" w:type="dxa"/>
          </w:tcPr>
          <w:p w:rsidR="00E8655D" w:rsidRDefault="00E8655D" w:rsidP="00E8655D">
            <w:pPr>
              <w:jc w:val="center"/>
            </w:pPr>
            <w:r w:rsidRPr="008018D5"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E8655D" w:rsidRDefault="00E8655D" w:rsidP="00E8655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3217" w:type="dxa"/>
            <w:gridSpan w:val="2"/>
          </w:tcPr>
          <w:p w:rsidR="00E8655D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آلودگی هوا</w:t>
            </w:r>
          </w:p>
        </w:tc>
        <w:tc>
          <w:tcPr>
            <w:tcW w:w="3119" w:type="dxa"/>
          </w:tcPr>
          <w:p w:rsidR="00E8655D" w:rsidRPr="00172902" w:rsidRDefault="00E8655D" w:rsidP="00E8655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قنبریان</w:t>
            </w:r>
          </w:p>
        </w:tc>
      </w:tr>
      <w:tr w:rsidR="00C223E0" w:rsidRPr="00172902" w:rsidTr="003019A8">
        <w:tc>
          <w:tcPr>
            <w:tcW w:w="1568" w:type="dxa"/>
          </w:tcPr>
          <w:p w:rsidR="00C223E0" w:rsidRDefault="00C223E0" w:rsidP="00E8655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</w:t>
            </w:r>
            <w:r w:rsidR="00E8655D">
              <w:rPr>
                <w:rFonts w:cs="B Titr" w:hint="cs"/>
                <w:b/>
                <w:bCs/>
                <w:rtl/>
                <w:lang w:bidi="fa-IR"/>
              </w:rPr>
              <w:t>8</w:t>
            </w:r>
            <w:r>
              <w:rPr>
                <w:rFonts w:cs="B Titr" w:hint="cs"/>
                <w:b/>
                <w:bCs/>
                <w:rtl/>
                <w:lang w:bidi="fa-IR"/>
              </w:rPr>
              <w:t>/11/1402</w:t>
            </w:r>
          </w:p>
        </w:tc>
        <w:tc>
          <w:tcPr>
            <w:tcW w:w="1271" w:type="dxa"/>
          </w:tcPr>
          <w:p w:rsidR="00C223E0" w:rsidRDefault="00E8655D" w:rsidP="00C223E0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C223E0" w:rsidRPr="00172902" w:rsidRDefault="00E8655D" w:rsidP="00C223E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="00C223E0"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217" w:type="dxa"/>
            <w:gridSpan w:val="2"/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پرتو ها و حفاظت</w:t>
            </w:r>
          </w:p>
        </w:tc>
        <w:tc>
          <w:tcPr>
            <w:tcW w:w="3119" w:type="dxa"/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برخورداری</w:t>
            </w:r>
          </w:p>
        </w:tc>
      </w:tr>
    </w:tbl>
    <w:p w:rsidR="00A67241" w:rsidRPr="00172902" w:rsidRDefault="00A67241" w:rsidP="00A67241">
      <w:pPr>
        <w:jc w:val="center"/>
        <w:rPr>
          <w:rFonts w:cs="B Titr"/>
          <w:rtl/>
          <w:lang w:bidi="fa-IR"/>
        </w:rPr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C707DC" w:rsidRDefault="00C707DC" w:rsidP="001F2E7F">
      <w:pPr>
        <w:rPr>
          <w:rtl/>
        </w:rPr>
      </w:pPr>
    </w:p>
    <w:p w:rsidR="00C707DC" w:rsidRDefault="00C707DC" w:rsidP="001F2E7F">
      <w:pPr>
        <w:rPr>
          <w:rtl/>
        </w:rPr>
      </w:pPr>
    </w:p>
    <w:p w:rsidR="00C707DC" w:rsidRDefault="00C707DC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5E79D3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E27825">
        <w:rPr>
          <w:rFonts w:cs="B Titr" w:hint="cs"/>
          <w:rtl/>
          <w:lang w:bidi="fa-IR"/>
        </w:rPr>
        <w:t>هفتم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C707DC">
        <w:rPr>
          <w:rFonts w:cs="B Titr" w:hint="cs"/>
          <w:rtl/>
          <w:lang w:bidi="fa-IR"/>
        </w:rPr>
        <w:t>محیط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 w:rsidR="005E79D3">
        <w:rPr>
          <w:rFonts w:cs="B Titr" w:hint="cs"/>
          <w:rtl/>
          <w:lang w:bidi="fa-IR"/>
        </w:rPr>
        <w:t>1402</w:t>
      </w:r>
    </w:p>
    <w:p w:rsidR="00C905CB" w:rsidRDefault="00C905CB" w:rsidP="005E79D3">
      <w:pPr>
        <w:jc w:val="center"/>
        <w:rPr>
          <w:rFonts w:cs="B Titr"/>
          <w:lang w:bidi="fa-IR"/>
        </w:rPr>
      </w:pP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3046"/>
        <w:gridCol w:w="880"/>
        <w:gridCol w:w="2410"/>
      </w:tblGrid>
      <w:tr w:rsidR="004E5276" w:rsidRPr="00172902" w:rsidTr="004E5276">
        <w:tc>
          <w:tcPr>
            <w:tcW w:w="1568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4E5276" w:rsidRPr="00172902" w:rsidRDefault="004E5276" w:rsidP="004E527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C223E0" w:rsidRPr="00172902" w:rsidTr="00FC2F8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E0" w:rsidRPr="00704434" w:rsidRDefault="00C223E0" w:rsidP="00C223E0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/10/14</w:t>
            </w:r>
            <w:r>
              <w:rPr>
                <w:rFonts w:cs="B Titr" w:hint="cs"/>
                <w:b/>
                <w:bCs/>
                <w:rtl/>
                <w:lang w:bidi="fa-IR"/>
              </w:rPr>
              <w:t>02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C223E0" w:rsidRPr="00172902" w:rsidTr="00B64100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C223E0" w:rsidRPr="00704434" w:rsidRDefault="00C223E0" w:rsidP="00C223E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23E0" w:rsidRPr="00172902" w:rsidTr="00B64100">
        <w:tc>
          <w:tcPr>
            <w:tcW w:w="1568" w:type="dxa"/>
            <w:tcBorders>
              <w:right w:val="single" w:sz="4" w:space="0" w:color="auto"/>
            </w:tcBorders>
          </w:tcPr>
          <w:p w:rsidR="00C223E0" w:rsidRPr="00704434" w:rsidRDefault="00C223E0" w:rsidP="00C223E0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</w:t>
            </w:r>
            <w:r w:rsidRPr="00704434">
              <w:rPr>
                <w:rFonts w:cs="B Titr" w:hint="cs"/>
                <w:b/>
                <w:bCs/>
                <w:rtl/>
                <w:lang w:bidi="fa-IR"/>
              </w:rPr>
              <w:t>/10/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1402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223E0" w:rsidRPr="00172902" w:rsidTr="00277BED">
        <w:trPr>
          <w:trHeight w:val="620"/>
        </w:trPr>
        <w:tc>
          <w:tcPr>
            <w:tcW w:w="1568" w:type="dxa"/>
          </w:tcPr>
          <w:p w:rsidR="00C223E0" w:rsidRDefault="00C223E0" w:rsidP="00C223E0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24/10/1402</w:t>
            </w:r>
          </w:p>
        </w:tc>
        <w:tc>
          <w:tcPr>
            <w:tcW w:w="1271" w:type="dxa"/>
          </w:tcPr>
          <w:p w:rsidR="00C223E0" w:rsidRDefault="00D061C7" w:rsidP="00C223E0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926" w:type="dxa"/>
            <w:gridSpan w:val="2"/>
          </w:tcPr>
          <w:p w:rsidR="00C223E0" w:rsidRPr="00FC2F80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مدیریت بهداشت محیط در شرایط اضطراری </w:t>
            </w:r>
          </w:p>
        </w:tc>
        <w:tc>
          <w:tcPr>
            <w:tcW w:w="2410" w:type="dxa"/>
          </w:tcPr>
          <w:p w:rsidR="00C223E0" w:rsidRPr="00172902" w:rsidRDefault="00C223E0" w:rsidP="00C223E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سرافراز</w:t>
            </w:r>
          </w:p>
        </w:tc>
      </w:tr>
      <w:tr w:rsidR="00D061C7" w:rsidRPr="00172902" w:rsidTr="00277BED">
        <w:trPr>
          <w:trHeight w:val="620"/>
        </w:trPr>
        <w:tc>
          <w:tcPr>
            <w:tcW w:w="1568" w:type="dxa"/>
          </w:tcPr>
          <w:p w:rsidR="00D061C7" w:rsidRDefault="00D061C7" w:rsidP="00D061C7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26/10/1402</w:t>
            </w:r>
          </w:p>
        </w:tc>
        <w:tc>
          <w:tcPr>
            <w:tcW w:w="1271" w:type="dxa"/>
          </w:tcPr>
          <w:p w:rsidR="00D061C7" w:rsidRDefault="00D061C7" w:rsidP="00D061C7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D061C7" w:rsidRPr="00172902" w:rsidRDefault="00D061C7" w:rsidP="00D061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926" w:type="dxa"/>
            <w:gridSpan w:val="2"/>
          </w:tcPr>
          <w:p w:rsidR="00D061C7" w:rsidRPr="00FC2F80" w:rsidRDefault="00D061C7" w:rsidP="00D061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بهداشت محیط بیمارستان و کنترل عفونت </w:t>
            </w:r>
          </w:p>
        </w:tc>
        <w:tc>
          <w:tcPr>
            <w:tcW w:w="2410" w:type="dxa"/>
          </w:tcPr>
          <w:p w:rsidR="00D061C7" w:rsidRPr="00172902" w:rsidRDefault="00D061C7" w:rsidP="00D061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 ترک شوند</w:t>
            </w:r>
          </w:p>
        </w:tc>
      </w:tr>
      <w:tr w:rsidR="00D061C7" w:rsidRPr="00172902" w:rsidTr="00277BED">
        <w:tc>
          <w:tcPr>
            <w:tcW w:w="1568" w:type="dxa"/>
          </w:tcPr>
          <w:p w:rsidR="00D061C7" w:rsidRDefault="00D061C7" w:rsidP="00D061C7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01/11/1402</w:t>
            </w:r>
          </w:p>
        </w:tc>
        <w:tc>
          <w:tcPr>
            <w:tcW w:w="1271" w:type="dxa"/>
          </w:tcPr>
          <w:p w:rsidR="00D061C7" w:rsidRDefault="00D061C7" w:rsidP="00D061C7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D061C7" w:rsidRPr="00172902" w:rsidRDefault="00D061C7" w:rsidP="00D061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 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926" w:type="dxa"/>
            <w:gridSpan w:val="2"/>
          </w:tcPr>
          <w:p w:rsidR="00D061C7" w:rsidRPr="00FC2F80" w:rsidRDefault="00D061C7" w:rsidP="00D061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حقوق و قوانین بهداشت محیط و محیط زیست </w:t>
            </w:r>
          </w:p>
        </w:tc>
        <w:tc>
          <w:tcPr>
            <w:tcW w:w="2410" w:type="dxa"/>
          </w:tcPr>
          <w:p w:rsidR="00D061C7" w:rsidRPr="00172902" w:rsidRDefault="00D061C7" w:rsidP="00D061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سرافراز</w:t>
            </w:r>
          </w:p>
        </w:tc>
      </w:tr>
      <w:tr w:rsidR="00D061C7" w:rsidRPr="00172902" w:rsidTr="00277BED">
        <w:tc>
          <w:tcPr>
            <w:tcW w:w="1568" w:type="dxa"/>
          </w:tcPr>
          <w:p w:rsidR="00D061C7" w:rsidRDefault="00D061C7" w:rsidP="00D061C7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03/11/1402</w:t>
            </w:r>
          </w:p>
        </w:tc>
        <w:tc>
          <w:tcPr>
            <w:tcW w:w="1271" w:type="dxa"/>
          </w:tcPr>
          <w:p w:rsidR="00D061C7" w:rsidRDefault="00D061C7" w:rsidP="00D061C7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D061C7" w:rsidRPr="00172902" w:rsidRDefault="00D061C7" w:rsidP="00D061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926" w:type="dxa"/>
            <w:gridSpan w:val="2"/>
          </w:tcPr>
          <w:p w:rsidR="00D061C7" w:rsidRPr="00FC2F80" w:rsidRDefault="00D061C7" w:rsidP="00D061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اصول و کلیات ارزیابی اثرات زیست محیطی </w:t>
            </w:r>
          </w:p>
        </w:tc>
        <w:tc>
          <w:tcPr>
            <w:tcW w:w="2410" w:type="dxa"/>
          </w:tcPr>
          <w:p w:rsidR="00D061C7" w:rsidRPr="00E8527E" w:rsidRDefault="00D061C7" w:rsidP="00D061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رودباری</w:t>
            </w:r>
          </w:p>
        </w:tc>
      </w:tr>
      <w:tr w:rsidR="00D061C7" w:rsidRPr="00172902" w:rsidTr="00277BED">
        <w:tc>
          <w:tcPr>
            <w:tcW w:w="1568" w:type="dxa"/>
          </w:tcPr>
          <w:p w:rsidR="00D061C7" w:rsidRDefault="00D061C7" w:rsidP="00D061C7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08/11/1402</w:t>
            </w:r>
          </w:p>
        </w:tc>
        <w:tc>
          <w:tcPr>
            <w:tcW w:w="1271" w:type="dxa"/>
          </w:tcPr>
          <w:p w:rsidR="00D061C7" w:rsidRDefault="00D061C7" w:rsidP="00D061C7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16" w:type="dxa"/>
          </w:tcPr>
          <w:p w:rsidR="00D061C7" w:rsidRPr="00172902" w:rsidRDefault="00D061C7" w:rsidP="00D061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 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3926" w:type="dxa"/>
            <w:gridSpan w:val="2"/>
          </w:tcPr>
          <w:p w:rsidR="00D061C7" w:rsidRPr="00FC2F80" w:rsidRDefault="00D061C7" w:rsidP="00D061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C2F80">
              <w:rPr>
                <w:rFonts w:cs="B Nazanin" w:hint="cs"/>
                <w:b/>
                <w:bCs/>
                <w:rtl/>
                <w:lang w:bidi="fa-IR"/>
              </w:rPr>
              <w:t xml:space="preserve">انرژی های نو کاربرد و توسعه </w:t>
            </w:r>
          </w:p>
        </w:tc>
        <w:tc>
          <w:tcPr>
            <w:tcW w:w="2410" w:type="dxa"/>
          </w:tcPr>
          <w:p w:rsidR="00D061C7" w:rsidRPr="00172902" w:rsidRDefault="00D061C7" w:rsidP="00D061C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سرافراز</w:t>
            </w:r>
          </w:p>
        </w:tc>
      </w:tr>
    </w:tbl>
    <w:p w:rsidR="001F2E7F" w:rsidRDefault="001F2E7F" w:rsidP="001F2E7F">
      <w:pPr>
        <w:rPr>
          <w:rFonts w:cs="B Titr"/>
          <w:lang w:bidi="fa-IR"/>
        </w:rPr>
      </w:pPr>
    </w:p>
    <w:p w:rsidR="001F2E7F" w:rsidRPr="001F2E7F" w:rsidRDefault="001F2E7F" w:rsidP="001F2E7F">
      <w:pPr>
        <w:rPr>
          <w:lang w:bidi="fa-IR"/>
        </w:rPr>
      </w:pPr>
    </w:p>
    <w:sectPr w:rsidR="001F2E7F" w:rsidRPr="001F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7F"/>
    <w:rsid w:val="00025488"/>
    <w:rsid w:val="00113C31"/>
    <w:rsid w:val="00121AE2"/>
    <w:rsid w:val="001F2E7F"/>
    <w:rsid w:val="0021215D"/>
    <w:rsid w:val="002249DB"/>
    <w:rsid w:val="00230CCD"/>
    <w:rsid w:val="0023399C"/>
    <w:rsid w:val="00237E3E"/>
    <w:rsid w:val="00253039"/>
    <w:rsid w:val="00264709"/>
    <w:rsid w:val="00277BED"/>
    <w:rsid w:val="002A46DA"/>
    <w:rsid w:val="002B7E30"/>
    <w:rsid w:val="0032700F"/>
    <w:rsid w:val="003C3A4F"/>
    <w:rsid w:val="00400E99"/>
    <w:rsid w:val="00401AA8"/>
    <w:rsid w:val="00444B17"/>
    <w:rsid w:val="00453F5C"/>
    <w:rsid w:val="00485AA1"/>
    <w:rsid w:val="004A119A"/>
    <w:rsid w:val="004B61F5"/>
    <w:rsid w:val="004E5276"/>
    <w:rsid w:val="004F3572"/>
    <w:rsid w:val="00511D35"/>
    <w:rsid w:val="0054584C"/>
    <w:rsid w:val="005908F6"/>
    <w:rsid w:val="00591969"/>
    <w:rsid w:val="00591E5B"/>
    <w:rsid w:val="005E79D3"/>
    <w:rsid w:val="0067679B"/>
    <w:rsid w:val="006A48BA"/>
    <w:rsid w:val="007577EB"/>
    <w:rsid w:val="00795A17"/>
    <w:rsid w:val="007B3BAC"/>
    <w:rsid w:val="007C2E74"/>
    <w:rsid w:val="008760A6"/>
    <w:rsid w:val="00932636"/>
    <w:rsid w:val="00935ED3"/>
    <w:rsid w:val="00A67241"/>
    <w:rsid w:val="00A77672"/>
    <w:rsid w:val="00A97841"/>
    <w:rsid w:val="00AD0AFA"/>
    <w:rsid w:val="00B31103"/>
    <w:rsid w:val="00B32900"/>
    <w:rsid w:val="00C223E0"/>
    <w:rsid w:val="00C707DC"/>
    <w:rsid w:val="00C905CB"/>
    <w:rsid w:val="00CF40EB"/>
    <w:rsid w:val="00D061C7"/>
    <w:rsid w:val="00D56C34"/>
    <w:rsid w:val="00D9099C"/>
    <w:rsid w:val="00DF2AD6"/>
    <w:rsid w:val="00E02544"/>
    <w:rsid w:val="00E22738"/>
    <w:rsid w:val="00E27825"/>
    <w:rsid w:val="00E30F1B"/>
    <w:rsid w:val="00E56412"/>
    <w:rsid w:val="00E63BE8"/>
    <w:rsid w:val="00E8655D"/>
    <w:rsid w:val="00F15AF4"/>
    <w:rsid w:val="00FC23B4"/>
    <w:rsid w:val="00FC2F80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473D8E22-0DCE-4017-80A4-E2B9F50E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292A-F160-472C-8BA8-9041540E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dcterms:created xsi:type="dcterms:W3CDTF">2022-07-27T08:57:00Z</dcterms:created>
  <dcterms:modified xsi:type="dcterms:W3CDTF">2023-08-19T08:25:00Z</dcterms:modified>
</cp:coreProperties>
</file>